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industrieel - handmatig reinigend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SSFI008038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industrieel - handmatig reinigend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SSFI008038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SFI-080-IF-07E-HT-F1m-S-B-B-B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DN80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