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Neodymium - 53x22mm - Waterbestendig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TGAA050041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Neodymium - 53x22mm - Waterbestendig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TGAA050041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HRA-N-053x22-AA-0500-B-W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