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neodymium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TGSP010075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neodymium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