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3420202_158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2b16fc449b448f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olejowa - NBR - Ø470xØ420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78.3420202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olejowa - NBR - Ø470xØ420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78.3420202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OILSEAL NBR RST 420x470x20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2b16fc449b448f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