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ślizgowy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ślizgowy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