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Ekstraktor 12 pręty - SECR3030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A240050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Ekstraktor 12 pręty - SECR3030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A240050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SECR-S-3030-12E-B-EXTRACTOR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Rotating Cleanflow SECR-3030-12E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S7: Electrolytic polished, Ra 0,6 µm, ex. welds and end face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3,7 kg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