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Dodatkowy magnetyczny separator bebnowy - 1000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E0024388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Dodatkowy magnetyczny separator bebnowy - 1000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E0024388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RMD-10-32-RN-B-OR-30S2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field 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hole Ø30mm for SEW SF57 (right-hand)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223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Shell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shell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axial magnetic field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shell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1264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