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Neodymowy magnes tarczowy Ø2x1mm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E0123737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Neodymowy magnes tarczowy Ø2x1mm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E0123737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M-D-N48-A1-D2x1-NN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0,000023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