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13_1_87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82f95eade5943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cylindrycznym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GM17113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cylindrycznym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PM-HB-S-SS-D32x7xd5.5/11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82f95eade5943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