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8_1_87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37fed3af004a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PM-HS-N-SG-D32x7xd5.5/11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37fed3af004a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