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25080000_1_905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e6e1a691c95429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beben magnetyczny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RHAF25080000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beben magnetyczny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RHAF25080000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RHP-F254A06-080-RSD-BA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e6e1a691c95429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