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ferrytowy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ROFI140360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ferrytowy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ROFI140360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ROP-F6-I-140-W-G-L-B-B-B-NA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2075x1340x273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1180x1340x400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