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400007_1_137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416be1ac7f49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válvulas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SPKK400007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válvulas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SPKK400007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SPKK-S-400-700-C-NA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416be1ac7f49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