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300_103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58016f2f390484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SVMF050300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SVM-F-304x99-0300-B-F0E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58016f2f390484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