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magnetyczna - Ferryt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magnetyczna - Ferryt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