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Rolka magnetyczna do blach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TRBE063001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Rolka magnetyczna do blach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TRBE063001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HRS-F-D063-d016-039-07-B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Ø16H7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multi-pole (for sheets 0,2 - 2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